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C158" w14:textId="77777777" w:rsidR="00B92A4D" w:rsidRDefault="00B92A4D" w:rsidP="00B92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  <w:lang w:val="en-US"/>
        </w:rPr>
      </w:pPr>
    </w:p>
    <w:p w14:paraId="5E24AB33" w14:textId="29F63ED7" w:rsidR="00CD2DA4" w:rsidRPr="00B82849" w:rsidRDefault="00CD2DA4" w:rsidP="00CD2DA4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1877BE"/>
          <w:sz w:val="40"/>
          <w:szCs w:val="40"/>
        </w:rPr>
      </w:pPr>
      <w:r w:rsidRPr="00B82849">
        <w:rPr>
          <w:rFonts w:ascii="CenturySchoolbook" w:hAnsi="CenturySchoolbook" w:cs="CenturySchoolbook"/>
          <w:color w:val="1877BE"/>
          <w:sz w:val="40"/>
          <w:szCs w:val="40"/>
        </w:rPr>
        <w:t>FORM OF PROXY</w:t>
      </w:r>
    </w:p>
    <w:p w14:paraId="3FC89905" w14:textId="77777777" w:rsidR="00CD2DA4" w:rsidRPr="00B82849" w:rsidRDefault="00CD2DA4" w:rsidP="00CD2DA4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1877BE"/>
          <w:sz w:val="40"/>
          <w:szCs w:val="40"/>
        </w:rPr>
      </w:pPr>
    </w:p>
    <w:p w14:paraId="0DA33853" w14:textId="77777777" w:rsidR="00CD2DA4" w:rsidRPr="00B82849" w:rsidRDefault="00CD2DA4" w:rsidP="00CD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849">
        <w:rPr>
          <w:rFonts w:ascii="Times New Roman" w:hAnsi="Times New Roman" w:cs="Times New Roman"/>
          <w:b/>
          <w:sz w:val="32"/>
          <w:szCs w:val="32"/>
        </w:rPr>
        <w:t>PROXY FORM</w:t>
      </w:r>
    </w:p>
    <w:p w14:paraId="49B48405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BCCF0B" w14:textId="77777777" w:rsidR="008F0982" w:rsidRPr="00B82849" w:rsidRDefault="00CD2DA4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I/We. . . . . . . . . . . . . . . . . . . . . . . . . . . . . . . . . . . . . . . . . . . . . . . . . . . . . . . . . . . . . . . . . .</w:t>
      </w:r>
      <w:r w:rsidR="00BC27FD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 . . . . . . . . . . . . . </w:t>
      </w:r>
    </w:p>
    <w:p w14:paraId="2D693D78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67EA94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r w:rsidR="00CD2DA4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. . . . . . . . . . </w:t>
      </w: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. . . . . . . . . . . . . . . .</w:t>
      </w:r>
      <w:r w:rsidR="00CD2DA4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. . . . . . . . . . . . . . . . . . . . . . . . . . . . . . . . . . . . . . . . . . . . . . .</w:t>
      </w:r>
      <w:r w:rsidR="00BC27FD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 . . . . . . . . </w:t>
      </w:r>
    </w:p>
    <w:p w14:paraId="0840A801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379E609" w14:textId="77777777" w:rsidR="00CD2DA4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being the registered holder of </w:t>
      </w:r>
      <w:r w:rsidR="00CD2DA4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. . . . . . . . . . . . . . . . . . .</w:t>
      </w: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 . . . .ordinary shares in Dolphin Cove Limited,</w:t>
      </w:r>
    </w:p>
    <w:p w14:paraId="0E12C390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0E52829" w14:textId="77777777" w:rsidR="00CD2DA4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hereby appoint</w:t>
      </w:r>
      <w:r w:rsidR="00CD2DA4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. . . . . . . . . . . . . . . . . . . . .</w:t>
      </w: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………………………………………………………………</w:t>
      </w:r>
    </w:p>
    <w:p w14:paraId="748C8FCE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75DA6E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or failing him….</w:t>
      </w:r>
      <w:r w:rsidR="00CD2DA4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. . . . . . . . . . . . . . . . . . . . . . . . . . . . . . . . . .</w:t>
      </w: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r w:rsidR="00CD2DA4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 . . . . . . . . . . . . . . . . . . . . . . . .</w:t>
      </w:r>
      <w:r w:rsidR="00BC27FD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 . . . . . . . . . </w:t>
      </w:r>
    </w:p>
    <w:p w14:paraId="5BAF0C59" w14:textId="77777777" w:rsidR="008F0982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79A68B" w14:textId="77777777" w:rsidR="00BC27FD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 my proxy to attend and, on a poll, vote on my/our behalf at the annual general meeting of the </w:t>
      </w:r>
    </w:p>
    <w:p w14:paraId="5065B0EF" w14:textId="77777777" w:rsidR="00BC27FD" w:rsidRPr="00B82849" w:rsidRDefault="00BC27FD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419FD5" w14:textId="5DCB1C20" w:rsidR="00CD2DA4" w:rsidRPr="00B82849" w:rsidRDefault="008F0982" w:rsidP="00CD2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company to be held on</w:t>
      </w:r>
      <w:r w:rsidR="004B39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Wednesday 29 December </w:t>
      </w:r>
      <w:r w:rsidR="003E45F6">
        <w:rPr>
          <w:rFonts w:ascii="Times New Roman" w:hAnsi="Times New Roman" w:cs="Times New Roman"/>
          <w:bCs/>
          <w:color w:val="000000"/>
          <w:sz w:val="24"/>
          <w:szCs w:val="24"/>
        </w:rPr>
        <w:t>2021</w:t>
      </w: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, and at any adjournment thereof.</w:t>
      </w:r>
    </w:p>
    <w:p w14:paraId="06B805F4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C904EE" w14:textId="2B6DED1E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Dated this                                       day of          </w:t>
      </w:r>
      <w:r w:rsidR="00D036AB"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20</w:t>
      </w:r>
      <w:r w:rsidR="00033CA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6000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14:paraId="3307E67D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2215FC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3B256D1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………………………………………………….</w:t>
      </w:r>
    </w:p>
    <w:p w14:paraId="0BB9437B" w14:textId="5FC98263" w:rsidR="008F0982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Cs/>
          <w:color w:val="000000"/>
          <w:sz w:val="24"/>
          <w:szCs w:val="24"/>
        </w:rPr>
        <w:t>Signature of Member</w:t>
      </w:r>
    </w:p>
    <w:p w14:paraId="2A954E0B" w14:textId="3CDFB6F7" w:rsidR="00852750" w:rsidRDefault="00852750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7AF9B2" w14:textId="249B973F" w:rsidR="00852750" w:rsidRPr="001E6F4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F40">
        <w:rPr>
          <w:rFonts w:ascii="Times New Roman" w:hAnsi="Times New Roman" w:cs="Times New Roman"/>
          <w:b/>
          <w:color w:val="000000"/>
          <w:sz w:val="24"/>
          <w:szCs w:val="24"/>
        </w:rPr>
        <w:t>Please indicate in the spaces below how you wish your votes to be cast</w:t>
      </w:r>
      <w:r w:rsidR="001E6F4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D0EA4E0" w14:textId="1727F593" w:rsidR="00852750" w:rsidRP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</w:t>
      </w:r>
      <w:r w:rsidRPr="00852750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r w:rsidRPr="0085275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52750">
        <w:rPr>
          <w:rFonts w:ascii="Times New Roman" w:hAnsi="Times New Roman" w:cs="Times New Roman"/>
          <w:b/>
          <w:color w:val="000000"/>
          <w:sz w:val="24"/>
          <w:szCs w:val="24"/>
        </w:rPr>
        <w:tab/>
        <w:t>Against</w:t>
      </w:r>
    </w:p>
    <w:p w14:paraId="6EC6955B" w14:textId="535CBB1E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835FDE" w14:textId="5EB45B8A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Resolution 1 – To receive the </w:t>
      </w:r>
      <w:r w:rsidR="00993428">
        <w:rPr>
          <w:rFonts w:ascii="Times New Roman" w:hAnsi="Times New Roman" w:cs="Times New Roman"/>
          <w:bCs/>
          <w:color w:val="000000"/>
          <w:sz w:val="24"/>
          <w:szCs w:val="24"/>
        </w:rPr>
        <w:t>Directors’ 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eport and </w:t>
      </w:r>
      <w:r w:rsidR="00993428">
        <w:rPr>
          <w:rFonts w:ascii="Times New Roman" w:hAnsi="Times New Roman" w:cs="Times New Roman"/>
          <w:bCs/>
          <w:color w:val="000000"/>
          <w:sz w:val="24"/>
          <w:szCs w:val="24"/>
        </w:rPr>
        <w:t>financial statements</w:t>
      </w:r>
    </w:p>
    <w:p w14:paraId="374FD59A" w14:textId="0CC24187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587D96" w14:textId="72727E37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Resolution 2(a) – To re-elect retiring director</w:t>
      </w:r>
      <w:r w:rsidR="00F60007">
        <w:rPr>
          <w:rFonts w:ascii="Times New Roman" w:hAnsi="Times New Roman" w:cs="Times New Roman"/>
          <w:bCs/>
          <w:color w:val="000000"/>
          <w:sz w:val="24"/>
          <w:szCs w:val="24"/>
        </w:rPr>
        <w:t>, Mr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60007">
        <w:rPr>
          <w:rFonts w:ascii="Times New Roman" w:hAnsi="Times New Roman" w:cs="Times New Roman"/>
          <w:bCs/>
          <w:color w:val="000000"/>
          <w:sz w:val="24"/>
          <w:szCs w:val="24"/>
        </w:rPr>
        <w:t>Eduardo Albor Villanueva</w:t>
      </w:r>
    </w:p>
    <w:p w14:paraId="29BAB083" w14:textId="7A12522D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BE77838" w14:textId="5F3DBFFD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Resolution 2(b) – To re-elect retiring director</w:t>
      </w:r>
      <w:r w:rsidR="00F60007">
        <w:rPr>
          <w:rFonts w:ascii="Times New Roman" w:hAnsi="Times New Roman" w:cs="Times New Roman"/>
          <w:bCs/>
          <w:color w:val="000000"/>
          <w:sz w:val="24"/>
          <w:szCs w:val="24"/>
        </w:rPr>
        <w:t>, Mr Richard Downer</w:t>
      </w:r>
    </w:p>
    <w:p w14:paraId="2D2198F9" w14:textId="7CF66597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A44998" w14:textId="7BB38317" w:rsidR="00852750" w:rsidRDefault="00852750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Resolution 3 – To authorise the directors to fix the auditors’ remuneration</w:t>
      </w:r>
    </w:p>
    <w:p w14:paraId="30B8FF98" w14:textId="443235F9" w:rsidR="009C68CE" w:rsidRDefault="009C68CE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54D5D6F" w14:textId="6A86EB5E" w:rsidR="009C68CE" w:rsidRPr="00B82849" w:rsidRDefault="009C68CE" w:rsidP="0085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D5E77F6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C2CEDA4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A554D1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B39E29" w14:textId="77777777" w:rsidR="008F0982" w:rsidRPr="00B82849" w:rsidRDefault="008F0982" w:rsidP="008F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C74245" w14:textId="77777777" w:rsidR="00CD2DA4" w:rsidRPr="00B82849" w:rsidRDefault="008F0982" w:rsidP="002C1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STAMP DUTY - $100.00</w:t>
      </w:r>
    </w:p>
    <w:sectPr w:rsidR="00CD2DA4" w:rsidRPr="00B82849" w:rsidSect="00B92A4D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5E28"/>
    <w:multiLevelType w:val="hybridMultilevel"/>
    <w:tmpl w:val="71B234B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EEC51BA"/>
    <w:multiLevelType w:val="hybridMultilevel"/>
    <w:tmpl w:val="A740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4D"/>
    <w:rsid w:val="000150D7"/>
    <w:rsid w:val="00021CE8"/>
    <w:rsid w:val="000330B0"/>
    <w:rsid w:val="00033CA5"/>
    <w:rsid w:val="00035506"/>
    <w:rsid w:val="000444B0"/>
    <w:rsid w:val="00163225"/>
    <w:rsid w:val="0019320B"/>
    <w:rsid w:val="001B6A00"/>
    <w:rsid w:val="001E6F40"/>
    <w:rsid w:val="00210EDA"/>
    <w:rsid w:val="002775C5"/>
    <w:rsid w:val="002C1B0B"/>
    <w:rsid w:val="002D480C"/>
    <w:rsid w:val="002E1470"/>
    <w:rsid w:val="00346CBF"/>
    <w:rsid w:val="0036099C"/>
    <w:rsid w:val="0039181A"/>
    <w:rsid w:val="003C65C4"/>
    <w:rsid w:val="003D6002"/>
    <w:rsid w:val="003E45F6"/>
    <w:rsid w:val="003E46FB"/>
    <w:rsid w:val="003F134D"/>
    <w:rsid w:val="003F4AA7"/>
    <w:rsid w:val="00401430"/>
    <w:rsid w:val="00444CF3"/>
    <w:rsid w:val="00487308"/>
    <w:rsid w:val="004B39A1"/>
    <w:rsid w:val="005131D8"/>
    <w:rsid w:val="005354C3"/>
    <w:rsid w:val="0056384D"/>
    <w:rsid w:val="00570F6A"/>
    <w:rsid w:val="00574F4B"/>
    <w:rsid w:val="005D5972"/>
    <w:rsid w:val="00614192"/>
    <w:rsid w:val="006461BE"/>
    <w:rsid w:val="00652492"/>
    <w:rsid w:val="006826C4"/>
    <w:rsid w:val="00682A66"/>
    <w:rsid w:val="006A7B9A"/>
    <w:rsid w:val="006B1130"/>
    <w:rsid w:val="00731741"/>
    <w:rsid w:val="007835A8"/>
    <w:rsid w:val="007974BC"/>
    <w:rsid w:val="007A1350"/>
    <w:rsid w:val="007B3106"/>
    <w:rsid w:val="007E515C"/>
    <w:rsid w:val="008156FE"/>
    <w:rsid w:val="008166B2"/>
    <w:rsid w:val="00852750"/>
    <w:rsid w:val="00867ACF"/>
    <w:rsid w:val="00894799"/>
    <w:rsid w:val="008A7362"/>
    <w:rsid w:val="008B1A28"/>
    <w:rsid w:val="008B4863"/>
    <w:rsid w:val="008C5A6E"/>
    <w:rsid w:val="008E66CC"/>
    <w:rsid w:val="008F0982"/>
    <w:rsid w:val="008F4042"/>
    <w:rsid w:val="009476AA"/>
    <w:rsid w:val="00966A64"/>
    <w:rsid w:val="00993428"/>
    <w:rsid w:val="009C68CE"/>
    <w:rsid w:val="009E41C0"/>
    <w:rsid w:val="00A16164"/>
    <w:rsid w:val="00A26891"/>
    <w:rsid w:val="00A32DCA"/>
    <w:rsid w:val="00A34A1B"/>
    <w:rsid w:val="00A55B9D"/>
    <w:rsid w:val="00A8438B"/>
    <w:rsid w:val="00A86A4A"/>
    <w:rsid w:val="00AD0EC3"/>
    <w:rsid w:val="00AD1F1E"/>
    <w:rsid w:val="00AD687A"/>
    <w:rsid w:val="00AE451F"/>
    <w:rsid w:val="00AF7670"/>
    <w:rsid w:val="00B203DB"/>
    <w:rsid w:val="00B20949"/>
    <w:rsid w:val="00B73F54"/>
    <w:rsid w:val="00B82849"/>
    <w:rsid w:val="00B92A4D"/>
    <w:rsid w:val="00BC27FD"/>
    <w:rsid w:val="00C01CDB"/>
    <w:rsid w:val="00C55DF8"/>
    <w:rsid w:val="00C957F7"/>
    <w:rsid w:val="00CC449F"/>
    <w:rsid w:val="00CD2DA4"/>
    <w:rsid w:val="00D036AB"/>
    <w:rsid w:val="00D57729"/>
    <w:rsid w:val="00D93CF2"/>
    <w:rsid w:val="00DC0661"/>
    <w:rsid w:val="00DE4697"/>
    <w:rsid w:val="00E13618"/>
    <w:rsid w:val="00E4536F"/>
    <w:rsid w:val="00E63C78"/>
    <w:rsid w:val="00ED72DD"/>
    <w:rsid w:val="00F10536"/>
    <w:rsid w:val="00F52904"/>
    <w:rsid w:val="00F60007"/>
    <w:rsid w:val="00F94D22"/>
    <w:rsid w:val="00FB643E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2AC6"/>
  <w15:chartTrackingRefBased/>
  <w15:docId w15:val="{EA59E318-46CE-46F0-B1D1-0C4EDF34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62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D577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5772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6A4A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Adams</dc:creator>
  <cp:keywords/>
  <dc:description/>
  <cp:lastModifiedBy>Rhonda Goodison</cp:lastModifiedBy>
  <cp:revision>3</cp:revision>
  <cp:lastPrinted>2016-07-12T16:56:00Z</cp:lastPrinted>
  <dcterms:created xsi:type="dcterms:W3CDTF">2021-12-08T21:34:00Z</dcterms:created>
  <dcterms:modified xsi:type="dcterms:W3CDTF">2021-12-08T21:35:00Z</dcterms:modified>
</cp:coreProperties>
</file>